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"/>
        <w:gridCol w:w="810"/>
        <w:gridCol w:w="1164"/>
        <w:gridCol w:w="1164"/>
        <w:gridCol w:w="1164"/>
        <w:gridCol w:w="927"/>
        <w:gridCol w:w="237"/>
        <w:gridCol w:w="1164"/>
        <w:gridCol w:w="1748"/>
      </w:tblGrid>
      <w:tr w:rsidR="006946EF" w:rsidRPr="00D83E32" w14:paraId="72754994" w14:textId="77777777" w:rsidTr="00AF1351">
        <w:trPr>
          <w:trHeight w:val="454"/>
        </w:trPr>
        <w:tc>
          <w:tcPr>
            <w:tcW w:w="5000" w:type="pct"/>
            <w:gridSpan w:val="10"/>
            <w:vAlign w:val="center"/>
          </w:tcPr>
          <w:p w14:paraId="7941F588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D83E32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生產成本預算表</w:t>
            </w:r>
          </w:p>
        </w:tc>
      </w:tr>
      <w:tr w:rsidR="006946EF" w:rsidRPr="00D83E32" w14:paraId="1C54DDD3" w14:textId="77777777" w:rsidTr="00AF1351">
        <w:trPr>
          <w:trHeight w:val="454"/>
        </w:trPr>
        <w:tc>
          <w:tcPr>
            <w:tcW w:w="5000" w:type="pct"/>
            <w:gridSpan w:val="10"/>
            <w:vAlign w:val="center"/>
          </w:tcPr>
          <w:p w14:paraId="1894B79E" w14:textId="7D92EC1C" w:rsidR="006946EF" w:rsidRPr="00D83E32" w:rsidRDefault="006946EF" w:rsidP="006946EF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D83E3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填寫日期</w:t>
            </w:r>
            <w:r w:rsidRPr="006946EF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            </w:t>
            </w:r>
          </w:p>
        </w:tc>
      </w:tr>
      <w:tr w:rsidR="006946EF" w:rsidRPr="00D83E32" w14:paraId="044D38D7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7ECEAEAE" w14:textId="1AB878E5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83E3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填寫人</w:t>
            </w:r>
            <w:r w:rsidRPr="006946EF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A1050E8" w14:textId="77777777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EFCAC53" w14:textId="3202B46C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83E3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填寫部門</w:t>
            </w:r>
            <w:r w:rsidRPr="006946EF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7E6BB009" w14:textId="77777777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46EF" w:rsidRPr="00D83E32" w14:paraId="020EA82B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218A556B" w14:textId="2CD054CC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83E3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商品名稱</w:t>
            </w:r>
            <w:r w:rsidRPr="006946EF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2FB9E05" w14:textId="77777777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9EA0FD8" w14:textId="4F51ED7A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83E3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預計生產日期</w:t>
            </w:r>
            <w:r w:rsidRPr="006946EF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436E85C5" w14:textId="77777777" w:rsidR="006946EF" w:rsidRPr="00D83E32" w:rsidRDefault="006946EF" w:rsidP="006946E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46EF" w:rsidRPr="00D83E32" w14:paraId="1881A69B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075625AF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830" w:type="pct"/>
            <w:gridSpan w:val="2"/>
            <w:shd w:val="clear" w:color="auto" w:fill="F2F2F2" w:themeFill="background1" w:themeFillShade="F2"/>
            <w:vAlign w:val="center"/>
          </w:tcPr>
          <w:p w14:paraId="0EF05690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品名規格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5358E52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數量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2A1BD56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1E970C1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原料成本</w:t>
            </w:r>
          </w:p>
        </w:tc>
        <w:tc>
          <w:tcPr>
            <w:tcW w:w="556" w:type="pct"/>
            <w:gridSpan w:val="2"/>
            <w:shd w:val="clear" w:color="auto" w:fill="F2F2F2" w:themeFill="background1" w:themeFillShade="F2"/>
            <w:vAlign w:val="center"/>
          </w:tcPr>
          <w:p w14:paraId="2397A2D6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人工成本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B4EB600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製造費用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65A8D1B3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合計</w:t>
            </w:r>
          </w:p>
        </w:tc>
      </w:tr>
      <w:tr w:rsidR="006946EF" w:rsidRPr="00D83E32" w14:paraId="6065C622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40E15556" w14:textId="109DEFAB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830" w:type="pct"/>
            <w:gridSpan w:val="2"/>
            <w:vAlign w:val="center"/>
          </w:tcPr>
          <w:p w14:paraId="1F939398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7B91EF67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289A43AC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4122DDB3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719FE90D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1EBC8D70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428AC2F3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5756388F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1697C905" w14:textId="16004026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830" w:type="pct"/>
            <w:gridSpan w:val="2"/>
            <w:vAlign w:val="center"/>
          </w:tcPr>
          <w:p w14:paraId="5807810F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32EEF7CA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14A4C3F9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0FFED4CB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3E361F1A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3D53FA7E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59BD89A4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157C1C3A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3FE92828" w14:textId="22A9C128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830" w:type="pct"/>
            <w:gridSpan w:val="2"/>
            <w:vAlign w:val="center"/>
          </w:tcPr>
          <w:p w14:paraId="6EB65282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388261B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792AD4C3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7B313FD0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2B69FBE2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1BF0E78B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03EF7C31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5D3E87D0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555387EE" w14:textId="6563DCB8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830" w:type="pct"/>
            <w:gridSpan w:val="2"/>
            <w:vAlign w:val="center"/>
          </w:tcPr>
          <w:p w14:paraId="00928B68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10FAD55F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01D86706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5F4F10F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00D0C487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4102956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5B0EAE38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6419090F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15D13C2F" w14:textId="431759BB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830" w:type="pct"/>
            <w:gridSpan w:val="2"/>
            <w:vAlign w:val="center"/>
          </w:tcPr>
          <w:p w14:paraId="16FEA6BA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424EE445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797F578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4BB0E498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5C3E798D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3CA0A5C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58FC5A17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30CB36EF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2F7D6316" w14:textId="71DA416F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830" w:type="pct"/>
            <w:gridSpan w:val="2"/>
            <w:vAlign w:val="center"/>
          </w:tcPr>
          <w:p w14:paraId="784F0646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0AB0AFFB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375BF019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5D16C699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4DCDBB6A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89BB78F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38DDD1ED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6ECA63CD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5" w:type="pct"/>
            <w:vAlign w:val="center"/>
          </w:tcPr>
          <w:p w14:paraId="77127A43" w14:textId="66E603AA" w:rsidR="006946EF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830" w:type="pct"/>
            <w:gridSpan w:val="2"/>
            <w:vAlign w:val="center"/>
          </w:tcPr>
          <w:p w14:paraId="1AE95101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03D5662A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2CBD01B8" w14:textId="77777777" w:rsidR="006946EF" w:rsidRPr="00D83E32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69F7CCFA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627F8A8E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56" w:type="pct"/>
            <w:vAlign w:val="center"/>
          </w:tcPr>
          <w:p w14:paraId="51F34D77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7DEFACF0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3050E7E2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65" w:type="pct"/>
            <w:gridSpan w:val="9"/>
            <w:shd w:val="clear" w:color="auto" w:fill="F2F2F2" w:themeFill="background1" w:themeFillShade="F2"/>
            <w:vAlign w:val="center"/>
          </w:tcPr>
          <w:p w14:paraId="3B6EE8BC" w14:textId="77777777" w:rsidR="006946EF" w:rsidRPr="00924DC5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總計</w:t>
            </w:r>
          </w:p>
        </w:tc>
        <w:tc>
          <w:tcPr>
            <w:tcW w:w="835" w:type="pct"/>
            <w:vAlign w:val="center"/>
          </w:tcPr>
          <w:p w14:paraId="28E33ABB" w14:textId="77777777" w:rsidR="006946EF" w:rsidRPr="00D83E32" w:rsidRDefault="006946EF" w:rsidP="006946EF">
            <w:pPr>
              <w:snapToGrid w:val="0"/>
              <w:jc w:val="righ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6946EF" w:rsidRPr="00D83E32" w14:paraId="5F7D49B3" w14:textId="77777777" w:rsidTr="00694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1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ADC9BAD" w14:textId="77777777" w:rsidR="006946EF" w:rsidRPr="00924DC5" w:rsidRDefault="006946EF" w:rsidP="006946EF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924D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4445" w:type="pct"/>
            <w:gridSpan w:val="9"/>
            <w:vAlign w:val="center"/>
          </w:tcPr>
          <w:p w14:paraId="6C4CF5C4" w14:textId="77777777" w:rsidR="006946EF" w:rsidRPr="00D83E32" w:rsidRDefault="006946EF" w:rsidP="006946EF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14:paraId="620E3512" w14:textId="77777777" w:rsidR="006946EF" w:rsidRDefault="006946EF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508A3B35" w:rsidR="00A41717" w:rsidRPr="006946EF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【</w:t>
      </w:r>
      <w:r w:rsidR="0090231D" w:rsidRPr="006946EF">
        <w:rPr>
          <w:rFonts w:ascii="微軟正黑體" w:eastAsia="微軟正黑體" w:hAnsi="微軟正黑體" w:hint="eastAsia"/>
        </w:rPr>
        <w:t>備註</w:t>
      </w:r>
      <w:r w:rsidRPr="006946EF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6946EF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此單紅色星號</w:t>
      </w:r>
      <w:proofErr w:type="gramStart"/>
      <w:r w:rsidRPr="006946EF">
        <w:rPr>
          <w:rFonts w:ascii="微軟正黑體" w:eastAsia="微軟正黑體" w:hAnsi="微軟正黑體" w:hint="eastAsia"/>
        </w:rPr>
        <w:t>為必填欄位</w:t>
      </w:r>
      <w:proofErr w:type="gramEnd"/>
      <w:r w:rsidRPr="006946EF">
        <w:rPr>
          <w:rFonts w:ascii="微軟正黑體" w:eastAsia="微軟正黑體" w:hAnsi="微軟正黑體" w:hint="eastAsia"/>
        </w:rPr>
        <w:t>，請務必照實填寫。</w:t>
      </w:r>
    </w:p>
    <w:p w14:paraId="3154FFE8" w14:textId="3839D3AC" w:rsidR="001C7465" w:rsidRDefault="00114459" w:rsidP="004D0DDF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946EF">
        <w:rPr>
          <w:rFonts w:ascii="微軟正黑體" w:eastAsia="微軟正黑體" w:hAnsi="微軟正黑體" w:hint="eastAsia"/>
        </w:rPr>
        <w:t>此單請申請人</w:t>
      </w:r>
      <w:r w:rsidR="001C7465" w:rsidRPr="006946EF">
        <w:rPr>
          <w:rFonts w:ascii="微軟正黑體" w:eastAsia="微軟正黑體" w:hAnsi="微軟正黑體" w:hint="eastAsia"/>
        </w:rPr>
        <w:t>填完</w:t>
      </w:r>
      <w:r w:rsidR="004D0DDF" w:rsidRPr="006946EF">
        <w:rPr>
          <w:rFonts w:ascii="微軟正黑體" w:eastAsia="微軟正黑體" w:hAnsi="微軟正黑體" w:hint="eastAsia"/>
        </w:rPr>
        <w:t>後</w:t>
      </w:r>
      <w:r w:rsidR="00C41FB2" w:rsidRPr="006946EF">
        <w:rPr>
          <w:rFonts w:ascii="微軟正黑體" w:eastAsia="微軟正黑體" w:hAnsi="微軟正黑體" w:hint="eastAsia"/>
        </w:rPr>
        <w:t>簽名，並交</w:t>
      </w:r>
      <w:r w:rsidR="004D0DDF" w:rsidRPr="006946EF">
        <w:rPr>
          <w:rFonts w:ascii="微軟正黑體" w:eastAsia="微軟正黑體" w:hAnsi="微軟正黑體" w:hint="eastAsia"/>
        </w:rPr>
        <w:t>由申請人主管核准簽名，最後</w:t>
      </w:r>
      <w:r w:rsidR="00A23007" w:rsidRPr="006946EF">
        <w:rPr>
          <w:rFonts w:ascii="微軟正黑體" w:eastAsia="微軟正黑體" w:hAnsi="微軟正黑體" w:hint="eastAsia"/>
        </w:rPr>
        <w:t>由</w:t>
      </w:r>
      <w:r w:rsidR="006946EF">
        <w:rPr>
          <w:rFonts w:ascii="微軟正黑體" w:eastAsia="微軟正黑體" w:hAnsi="微軟正黑體" w:hint="eastAsia"/>
        </w:rPr>
        <w:t>生產</w:t>
      </w:r>
      <w:r w:rsidR="006A106F" w:rsidRPr="006946EF">
        <w:rPr>
          <w:rFonts w:ascii="微軟正黑體" w:eastAsia="微軟正黑體" w:hAnsi="微軟正黑體" w:hint="eastAsia"/>
        </w:rPr>
        <w:t>負責人</w:t>
      </w:r>
      <w:r w:rsidR="00C41FB2" w:rsidRPr="006946EF">
        <w:rPr>
          <w:rFonts w:ascii="微軟正黑體" w:eastAsia="微軟正黑體" w:hAnsi="微軟正黑體" w:hint="eastAsia"/>
        </w:rPr>
        <w:t>簽名</w:t>
      </w:r>
      <w:r w:rsidR="001C7465" w:rsidRPr="006946EF">
        <w:rPr>
          <w:rFonts w:ascii="微軟正黑體" w:eastAsia="微軟正黑體" w:hAnsi="微軟正黑體" w:hint="eastAsia"/>
        </w:rPr>
        <w:t>，</w:t>
      </w:r>
      <w:r w:rsidR="004D0DDF" w:rsidRPr="006946EF">
        <w:rPr>
          <w:rFonts w:ascii="微軟正黑體" w:eastAsia="微軟正黑體" w:hAnsi="微軟正黑體" w:hint="eastAsia"/>
        </w:rPr>
        <w:t>即完成表單申請。</w:t>
      </w:r>
      <w:r w:rsidR="004D0DDF" w:rsidRPr="006946EF">
        <w:rPr>
          <w:rFonts w:ascii="微軟正黑體" w:eastAsia="微軟正黑體" w:hAnsi="微軟正黑體"/>
        </w:rPr>
        <w:t xml:space="preserve"> </w:t>
      </w:r>
    </w:p>
    <w:p w14:paraId="76729C44" w14:textId="77777777" w:rsidR="006946EF" w:rsidRPr="006946EF" w:rsidRDefault="006946EF" w:rsidP="006946EF">
      <w:pPr>
        <w:adjustRightInd w:val="0"/>
        <w:snapToGrid w:val="0"/>
        <w:contextualSpacing/>
        <w:rPr>
          <w:rFonts w:ascii="微軟正黑體" w:eastAsia="微軟正黑體" w:hAnsi="微軟正黑體" w:hint="eastAsia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6946EF" w14:paraId="0A7B1D0F" w14:textId="77777777" w:rsidTr="00A23007">
        <w:trPr>
          <w:trHeight w:val="1448"/>
        </w:trPr>
        <w:tc>
          <w:tcPr>
            <w:tcW w:w="1666" w:type="pct"/>
          </w:tcPr>
          <w:p w14:paraId="5EE729F4" w14:textId="112C0689" w:rsidR="004E45CC" w:rsidRPr="006946EF" w:rsidRDefault="006946E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生產</w:t>
            </w:r>
            <w:r w:rsidR="006A106F" w:rsidRPr="006946EF">
              <w:rPr>
                <w:rFonts w:ascii="微軟正黑體" w:eastAsia="微軟正黑體" w:hAnsi="微軟正黑體" w:hint="eastAsia"/>
                <w:szCs w:val="24"/>
              </w:rPr>
              <w:t>負責人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409376A3" w:rsidR="004E45CC" w:rsidRPr="006946EF" w:rsidRDefault="006946E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0F37A0ED" w:rsidR="004E45CC" w:rsidRPr="006946EF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946EF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6946EF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0F27" w14:textId="77777777" w:rsidR="00183C9F" w:rsidRDefault="00183C9F" w:rsidP="00CC10EF">
      <w:r>
        <w:separator/>
      </w:r>
    </w:p>
  </w:endnote>
  <w:endnote w:type="continuationSeparator" w:id="0">
    <w:p w14:paraId="691009B5" w14:textId="77777777" w:rsidR="00183C9F" w:rsidRDefault="00183C9F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8604" w14:textId="77777777" w:rsidR="00183C9F" w:rsidRDefault="00183C9F" w:rsidP="00CC10EF">
      <w:r>
        <w:separator/>
      </w:r>
    </w:p>
  </w:footnote>
  <w:footnote w:type="continuationSeparator" w:id="0">
    <w:p w14:paraId="3941FE78" w14:textId="77777777" w:rsidR="00183C9F" w:rsidRDefault="00183C9F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83C9F"/>
    <w:rsid w:val="001A32FB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1F660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D0DDF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46EF"/>
    <w:rsid w:val="006966E5"/>
    <w:rsid w:val="006A106F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12B5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5FAC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2300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B1639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44DF7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2</cp:revision>
  <cp:lastPrinted>2021-05-25T05:45:00Z</cp:lastPrinted>
  <dcterms:created xsi:type="dcterms:W3CDTF">2021-07-22T10:34:00Z</dcterms:created>
  <dcterms:modified xsi:type="dcterms:W3CDTF">2021-07-22T10:34:00Z</dcterms:modified>
</cp:coreProperties>
</file>